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AD" w:rsidRDefault="008145AD" w:rsidP="008145AD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Количество вакантных мест для приема (перевода) в МБДОУ «Детски</w:t>
      </w:r>
      <w:r w:rsidR="00777B9A">
        <w:rPr>
          <w:sz w:val="40"/>
          <w:szCs w:val="40"/>
        </w:rPr>
        <w:t>й сад «Росинка» с.Новицкое на 01.03</w:t>
      </w:r>
      <w:r>
        <w:rPr>
          <w:sz w:val="40"/>
          <w:szCs w:val="40"/>
        </w:rPr>
        <w:t>.2022</w:t>
      </w:r>
    </w:p>
    <w:p w:rsidR="008145AD" w:rsidRDefault="008145AD" w:rsidP="008145AD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520"/>
        <w:gridCol w:w="2101"/>
        <w:gridCol w:w="2101"/>
      </w:tblGrid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Наименование группы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Количество детей по нормативу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Количество детей по факту посещения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Количество свободных мест</w:t>
            </w:r>
          </w:p>
        </w:tc>
      </w:tr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Вторая группа раннего возраста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6045B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777B9A">
              <w:rPr>
                <w:sz w:val="40"/>
                <w:szCs w:val="40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6045B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1 младшая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6045B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6045B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2 младшая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6045B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777B9A">
              <w:rPr>
                <w:sz w:val="40"/>
                <w:szCs w:val="40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0</w:t>
            </w:r>
          </w:p>
        </w:tc>
      </w:tr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Средняя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</w:t>
            </w:r>
          </w:p>
        </w:tc>
      </w:tr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Default="008145AD" w:rsidP="008145AD">
            <w:pPr>
              <w:jc w:val="center"/>
            </w:pPr>
            <w:r>
              <w:t>Старшая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6045B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Default="008145AD" w:rsidP="008145AD">
            <w:pPr>
              <w:jc w:val="center"/>
            </w:pPr>
            <w:r>
              <w:t>Подготовительная к школе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6045B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0E3863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</w:tbl>
    <w:p w:rsidR="008145AD" w:rsidRDefault="008145AD" w:rsidP="008145AD">
      <w:pPr>
        <w:jc w:val="center"/>
        <w:rPr>
          <w:sz w:val="40"/>
          <w:szCs w:val="40"/>
        </w:rPr>
      </w:pPr>
    </w:p>
    <w:p w:rsidR="00886483" w:rsidRPr="00886483" w:rsidRDefault="00886483">
      <w:pPr>
        <w:rPr>
          <w:vanish/>
          <w:specVanish/>
        </w:rPr>
      </w:pPr>
    </w:p>
    <w:p w:rsidR="00886483" w:rsidRDefault="00886483" w:rsidP="00886483">
      <w:r>
        <w:t xml:space="preserve"> </w:t>
      </w:r>
    </w:p>
    <w:p w:rsidR="00886483" w:rsidRDefault="00886483" w:rsidP="00886483"/>
    <w:p w:rsidR="00886483" w:rsidRDefault="00886483" w:rsidP="0088648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886483" w:rsidTr="008864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483" w:rsidRDefault="00886483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86483" w:rsidTr="008864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88648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6945F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Pr="00886483" w:rsidRDefault="00886483">
                  <w:pPr>
                    <w:pStyle w:val="a4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86483" w:rsidRDefault="00886483">
            <w:pPr>
              <w:rPr>
                <w:sz w:val="20"/>
                <w:szCs w:val="20"/>
              </w:rPr>
            </w:pPr>
          </w:p>
        </w:tc>
      </w:tr>
      <w:tr w:rsidR="00886483" w:rsidTr="008864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483" w:rsidRPr="00886483" w:rsidRDefault="00886483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86483" w:rsidTr="008864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88648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648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8864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0330CA9B6A9C350ED389C012105AB585345312E0</w:t>
                  </w:r>
                </w:p>
              </w:tc>
            </w:tr>
            <w:tr w:rsidR="008864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Сафанюк Анастасия Михайловна, Сафанюк, Анастасия Михайловна, МУНИЦИПАЛЬНОЕ БЮДЖЕТНОЕ ДОШКОЛЬНОЕ ОБРАЗОВАТЕЛЬНОЕ УЧРЕЖДЕНИЕ "ДЕТСКИЙ САД "РОСИНКА" С.НОВИЦКОЕ ПАРТИЗАНСКОГО МУНИЦИПАЛЬНОГО РАЙОНА, Новицкое, Приморский край, RU, prim.buh@mail.ru, 10839283570, 251133239742</w:t>
                  </w:r>
                </w:p>
              </w:tc>
            </w:tr>
            <w:tr w:rsidR="008864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8864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11.02.2021 12:49:41 UTC+10</w:t>
                  </w:r>
                  <w:r>
                    <w:rPr>
                      <w:sz w:val="20"/>
                    </w:rPr>
                    <w:br/>
                    <w:t>Действителен до: 11.05.2022 12:49:41 UTC+10</w:t>
                  </w:r>
                </w:p>
              </w:tc>
            </w:tr>
            <w:tr w:rsidR="0088648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25.03.2022 11:08:08 UTC+10</w:t>
                  </w:r>
                </w:p>
              </w:tc>
            </w:tr>
          </w:tbl>
          <w:p w:rsidR="00886483" w:rsidRDefault="00886483">
            <w:pPr>
              <w:rPr>
                <w:sz w:val="20"/>
                <w:szCs w:val="20"/>
              </w:rPr>
            </w:pPr>
          </w:p>
        </w:tc>
      </w:tr>
    </w:tbl>
    <w:p w:rsidR="00886483" w:rsidRDefault="00886483" w:rsidP="00886483">
      <w:pPr>
        <w:spacing w:after="100" w:afterAutospacing="1" w:line="199" w:lineRule="auto"/>
        <w:outlineLvl w:val="7"/>
        <w:rPr>
          <w:sz w:val="20"/>
        </w:rPr>
      </w:pPr>
    </w:p>
    <w:p w:rsidR="00A4086D" w:rsidRDefault="00A4086D" w:rsidP="00886483"/>
    <w:sectPr w:rsidR="00A4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AD"/>
    <w:rsid w:val="000E3863"/>
    <w:rsid w:val="003D423B"/>
    <w:rsid w:val="006945FF"/>
    <w:rsid w:val="00700B16"/>
    <w:rsid w:val="00777B9A"/>
    <w:rsid w:val="008145AD"/>
    <w:rsid w:val="00886483"/>
    <w:rsid w:val="00A4086D"/>
    <w:rsid w:val="00E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499518-4E6B-48BF-B34D-E9DFF7CB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64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Q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Links>
    <vt:vector size="6" baseType="variant">
      <vt:variant>
        <vt:i4>524302</vt:i4>
      </vt:variant>
      <vt:variant>
        <vt:i4>3108</vt:i4>
      </vt:variant>
      <vt:variant>
        <vt:i4>1025</vt:i4>
      </vt:variant>
      <vt:variant>
        <vt:i4>1</vt:i4>
      </vt:variant>
      <vt:variant>
        <vt:lpwstr>C:\Users\Q\AppData\Local\Temp\logo.png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Q</cp:lastModifiedBy>
  <cp:revision>2</cp:revision>
  <dcterms:created xsi:type="dcterms:W3CDTF">2022-03-31T04:26:00Z</dcterms:created>
  <dcterms:modified xsi:type="dcterms:W3CDTF">2022-03-31T04:26:00Z</dcterms:modified>
</cp:coreProperties>
</file>